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F3C" w:rsidRDefault="00D64F3C" w:rsidP="00D64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F3C">
        <w:rPr>
          <w:rFonts w:ascii="Times New Roman" w:hAnsi="Times New Roman" w:cs="Times New Roman"/>
          <w:b/>
          <w:sz w:val="28"/>
          <w:szCs w:val="28"/>
        </w:rPr>
        <w:t>Информация об изменении банковских счетов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4F3C">
        <w:rPr>
          <w:rFonts w:ascii="Times New Roman" w:hAnsi="Times New Roman" w:cs="Times New Roman"/>
          <w:b/>
          <w:sz w:val="28"/>
          <w:szCs w:val="28"/>
        </w:rPr>
        <w:t>40102,</w:t>
      </w:r>
    </w:p>
    <w:p w:rsidR="00D64F3C" w:rsidRDefault="00D64F3C" w:rsidP="00D64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F3C">
        <w:rPr>
          <w:rFonts w:ascii="Times New Roman" w:hAnsi="Times New Roman" w:cs="Times New Roman"/>
          <w:b/>
          <w:sz w:val="28"/>
          <w:szCs w:val="28"/>
        </w:rPr>
        <w:t xml:space="preserve"> входящих в состав единого казначейского счета,</w:t>
      </w:r>
    </w:p>
    <w:p w:rsidR="00D64F3C" w:rsidRDefault="00D64F3C" w:rsidP="00D64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F3C">
        <w:rPr>
          <w:rFonts w:ascii="Times New Roman" w:hAnsi="Times New Roman" w:cs="Times New Roman"/>
          <w:b/>
          <w:sz w:val="28"/>
          <w:szCs w:val="28"/>
        </w:rPr>
        <w:t xml:space="preserve">открытых территориальным органам </w:t>
      </w:r>
      <w:r w:rsidR="00E04499">
        <w:rPr>
          <w:rFonts w:ascii="Times New Roman" w:hAnsi="Times New Roman" w:cs="Times New Roman"/>
          <w:b/>
          <w:sz w:val="28"/>
          <w:szCs w:val="28"/>
        </w:rPr>
        <w:t>Ф</w:t>
      </w:r>
      <w:r w:rsidRPr="00D64F3C">
        <w:rPr>
          <w:rFonts w:ascii="Times New Roman" w:hAnsi="Times New Roman" w:cs="Times New Roman"/>
          <w:b/>
          <w:sz w:val="28"/>
          <w:szCs w:val="28"/>
        </w:rPr>
        <w:t xml:space="preserve">едерального казначейства </w:t>
      </w:r>
    </w:p>
    <w:p w:rsidR="0078479C" w:rsidRDefault="00D64F3C" w:rsidP="00D64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F3C">
        <w:rPr>
          <w:rFonts w:ascii="Times New Roman" w:hAnsi="Times New Roman" w:cs="Times New Roman"/>
          <w:b/>
          <w:sz w:val="28"/>
          <w:szCs w:val="28"/>
        </w:rPr>
        <w:t>по субъектам Российской Федерации</w:t>
      </w:r>
    </w:p>
    <w:p w:rsidR="00D64F3C" w:rsidRDefault="00D64F3C" w:rsidP="00D64F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A89" w:rsidRDefault="004F6A89" w:rsidP="00D64F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F3C" w:rsidRPr="00E04499" w:rsidRDefault="00D64F3C" w:rsidP="00E044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499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по </w:t>
      </w:r>
      <w:r w:rsidR="00CC768E">
        <w:rPr>
          <w:rFonts w:ascii="Times New Roman" w:hAnsi="Times New Roman" w:cs="Times New Roman"/>
          <w:b/>
          <w:sz w:val="28"/>
          <w:szCs w:val="28"/>
        </w:rPr>
        <w:t>Рязанской</w:t>
      </w:r>
      <w:r w:rsidR="002A0034" w:rsidRPr="00E044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4499">
        <w:rPr>
          <w:rFonts w:ascii="Times New Roman" w:hAnsi="Times New Roman" w:cs="Times New Roman"/>
          <w:b/>
          <w:sz w:val="28"/>
          <w:szCs w:val="28"/>
        </w:rPr>
        <w:t>област</w:t>
      </w:r>
      <w:r w:rsidR="002A0034" w:rsidRPr="00E04499">
        <w:rPr>
          <w:rFonts w:ascii="Times New Roman" w:hAnsi="Times New Roman" w:cs="Times New Roman"/>
          <w:b/>
          <w:sz w:val="28"/>
          <w:szCs w:val="28"/>
        </w:rPr>
        <w:t>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D64F3C" w:rsidTr="00D64F3C">
        <w:tc>
          <w:tcPr>
            <w:tcW w:w="1980" w:type="dxa"/>
          </w:tcPr>
          <w:p w:rsidR="00D64F3C" w:rsidRDefault="00D64F3C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D64F3C" w:rsidRDefault="00D64F3C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, действующие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768E">
              <w:rPr>
                <w:rFonts w:ascii="Times New Roman" w:hAnsi="Times New Roman" w:cs="Times New Roman"/>
                <w:sz w:val="28"/>
                <w:szCs w:val="28"/>
              </w:rPr>
              <w:t>06.09.2026</w:t>
            </w:r>
          </w:p>
        </w:tc>
        <w:tc>
          <w:tcPr>
            <w:tcW w:w="3821" w:type="dxa"/>
          </w:tcPr>
          <w:p w:rsidR="00D64F3C" w:rsidRDefault="00D64F3C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, действующие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768E">
              <w:rPr>
                <w:rFonts w:ascii="Times New Roman" w:hAnsi="Times New Roman" w:cs="Times New Roman"/>
                <w:sz w:val="28"/>
                <w:szCs w:val="28"/>
              </w:rPr>
              <w:t>06.09.2026</w:t>
            </w:r>
          </w:p>
        </w:tc>
      </w:tr>
      <w:tr w:rsidR="00D64F3C" w:rsidTr="00D64F3C">
        <w:tc>
          <w:tcPr>
            <w:tcW w:w="1980" w:type="dxa"/>
          </w:tcPr>
          <w:p w:rsidR="00D64F3C" w:rsidRDefault="00D64F3C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D64F3C" w:rsidRDefault="00CC768E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40102810345370000051</w:t>
            </w:r>
          </w:p>
        </w:tc>
        <w:tc>
          <w:tcPr>
            <w:tcW w:w="3821" w:type="dxa"/>
          </w:tcPr>
          <w:p w:rsidR="00D64F3C" w:rsidRDefault="00CC768E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40102810345370000123</w:t>
            </w:r>
          </w:p>
        </w:tc>
      </w:tr>
      <w:tr w:rsidR="00D64F3C" w:rsidTr="00D64F3C">
        <w:tc>
          <w:tcPr>
            <w:tcW w:w="1980" w:type="dxa"/>
          </w:tcPr>
          <w:p w:rsidR="00D64F3C" w:rsidRDefault="00D64F3C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D64F3C" w:rsidRDefault="00CC768E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016126031</w:t>
            </w:r>
          </w:p>
        </w:tc>
        <w:tc>
          <w:tcPr>
            <w:tcW w:w="3821" w:type="dxa"/>
          </w:tcPr>
          <w:p w:rsidR="00D64F3C" w:rsidRDefault="00CC768E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042202123</w:t>
            </w:r>
          </w:p>
        </w:tc>
      </w:tr>
      <w:tr w:rsidR="00D64F3C" w:rsidTr="00D64F3C">
        <w:tc>
          <w:tcPr>
            <w:tcW w:w="1980" w:type="dxa"/>
          </w:tcPr>
          <w:p w:rsidR="00D64F3C" w:rsidRDefault="00D64F3C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4F6A89" w:rsidRDefault="00CC768E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ОКЦ № 10 ГУ Банка России по ЦФО//УФК по Рязанской области,</w:t>
            </w:r>
          </w:p>
          <w:p w:rsidR="00D64F3C" w:rsidRDefault="00CC768E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г Рязань</w:t>
            </w:r>
          </w:p>
        </w:tc>
        <w:tc>
          <w:tcPr>
            <w:tcW w:w="3821" w:type="dxa"/>
          </w:tcPr>
          <w:p w:rsidR="00D64F3C" w:rsidRDefault="00CC768E" w:rsidP="00D0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России//УФК по Рязанской области, г Рязань</w:t>
            </w:r>
          </w:p>
        </w:tc>
      </w:tr>
    </w:tbl>
    <w:p w:rsidR="00D64F3C" w:rsidRDefault="00D64F3C" w:rsidP="00D64F3C">
      <w:pPr>
        <w:rPr>
          <w:rFonts w:ascii="Times New Roman" w:hAnsi="Times New Roman" w:cs="Times New Roman"/>
          <w:sz w:val="28"/>
          <w:szCs w:val="28"/>
        </w:rPr>
      </w:pPr>
    </w:p>
    <w:p w:rsidR="00D64F3C" w:rsidRPr="00E04499" w:rsidRDefault="00D64F3C" w:rsidP="00E044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499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по </w:t>
      </w:r>
      <w:r w:rsidR="00CC768E">
        <w:rPr>
          <w:rFonts w:ascii="Times New Roman" w:hAnsi="Times New Roman" w:cs="Times New Roman"/>
          <w:b/>
          <w:sz w:val="28"/>
          <w:szCs w:val="28"/>
        </w:rPr>
        <w:t>Брянской</w:t>
      </w:r>
      <w:r w:rsidR="002A0034" w:rsidRPr="00E044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4499">
        <w:rPr>
          <w:rFonts w:ascii="Times New Roman" w:hAnsi="Times New Roman" w:cs="Times New Roman"/>
          <w:b/>
          <w:sz w:val="28"/>
          <w:szCs w:val="28"/>
        </w:rPr>
        <w:t>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CC768E" w:rsidTr="00756E8E">
        <w:tc>
          <w:tcPr>
            <w:tcW w:w="1980" w:type="dxa"/>
          </w:tcPr>
          <w:p w:rsidR="00CC768E" w:rsidRDefault="00CC768E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CC768E" w:rsidRDefault="00CC768E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06.09.2026</w:t>
            </w:r>
          </w:p>
        </w:tc>
        <w:tc>
          <w:tcPr>
            <w:tcW w:w="3821" w:type="dxa"/>
          </w:tcPr>
          <w:p w:rsidR="00CC768E" w:rsidRDefault="00CC768E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Реквизиты, действующие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06.09.2026</w:t>
            </w:r>
          </w:p>
        </w:tc>
      </w:tr>
      <w:tr w:rsidR="00D64F3C" w:rsidTr="00756E8E">
        <w:tc>
          <w:tcPr>
            <w:tcW w:w="1980" w:type="dxa"/>
          </w:tcPr>
          <w:p w:rsidR="00D64F3C" w:rsidRDefault="00D64F3C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D64F3C" w:rsidRDefault="00CC768E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40102810245370000019</w:t>
            </w:r>
          </w:p>
        </w:tc>
        <w:tc>
          <w:tcPr>
            <w:tcW w:w="3821" w:type="dxa"/>
          </w:tcPr>
          <w:p w:rsidR="00D64F3C" w:rsidRDefault="00F43620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620">
              <w:rPr>
                <w:rFonts w:ascii="Times New Roman" w:hAnsi="Times New Roman" w:cs="Times New Roman"/>
                <w:sz w:val="28"/>
                <w:szCs w:val="28"/>
              </w:rPr>
              <w:t>40102810745370000121</w:t>
            </w:r>
            <w:bookmarkStart w:id="0" w:name="_GoBack"/>
            <w:bookmarkEnd w:id="0"/>
          </w:p>
        </w:tc>
      </w:tr>
      <w:tr w:rsidR="00CC768E" w:rsidTr="00756E8E">
        <w:tc>
          <w:tcPr>
            <w:tcW w:w="1980" w:type="dxa"/>
          </w:tcPr>
          <w:p w:rsidR="00CC768E" w:rsidRDefault="00CC768E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CC768E" w:rsidRDefault="00CC768E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011501101</w:t>
            </w:r>
          </w:p>
        </w:tc>
        <w:tc>
          <w:tcPr>
            <w:tcW w:w="3821" w:type="dxa"/>
          </w:tcPr>
          <w:p w:rsidR="00CC768E" w:rsidRDefault="00CC768E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042202121</w:t>
            </w:r>
          </w:p>
        </w:tc>
      </w:tr>
      <w:tr w:rsidR="00CC768E" w:rsidTr="00756E8E">
        <w:tc>
          <w:tcPr>
            <w:tcW w:w="1980" w:type="dxa"/>
          </w:tcPr>
          <w:p w:rsidR="00CC768E" w:rsidRDefault="00CC768E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CC768E" w:rsidRDefault="00CC768E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ОКЦ № 12 ГУ Банка России по ЦФО//УФК по Брянской области, г Брянск</w:t>
            </w:r>
          </w:p>
        </w:tc>
        <w:tc>
          <w:tcPr>
            <w:tcW w:w="3821" w:type="dxa"/>
          </w:tcPr>
          <w:p w:rsidR="00CC768E" w:rsidRDefault="00CC768E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России//УФК по Брянской области, г Брянск</w:t>
            </w:r>
          </w:p>
        </w:tc>
      </w:tr>
    </w:tbl>
    <w:p w:rsidR="00D64F3C" w:rsidRDefault="00D64F3C" w:rsidP="00D64F3C">
      <w:pPr>
        <w:rPr>
          <w:rFonts w:ascii="Times New Roman" w:hAnsi="Times New Roman" w:cs="Times New Roman"/>
          <w:sz w:val="28"/>
          <w:szCs w:val="28"/>
        </w:rPr>
      </w:pPr>
    </w:p>
    <w:p w:rsidR="000810C1" w:rsidRDefault="000810C1" w:rsidP="000810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0C1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</w:t>
      </w:r>
    </w:p>
    <w:p w:rsidR="00756E8E" w:rsidRPr="000810C1" w:rsidRDefault="000810C1" w:rsidP="000810C1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0C1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spellStart"/>
      <w:r w:rsidR="00CC768E">
        <w:rPr>
          <w:rFonts w:ascii="Times New Roman" w:hAnsi="Times New Roman" w:cs="Times New Roman"/>
          <w:b/>
          <w:sz w:val="28"/>
          <w:szCs w:val="28"/>
        </w:rPr>
        <w:t>Кабардино</w:t>
      </w:r>
      <w:proofErr w:type="spellEnd"/>
      <w:r w:rsidR="00CC768E">
        <w:rPr>
          <w:rFonts w:ascii="Times New Roman" w:hAnsi="Times New Roman" w:cs="Times New Roman"/>
          <w:b/>
          <w:sz w:val="28"/>
          <w:szCs w:val="28"/>
        </w:rPr>
        <w:t xml:space="preserve"> - Балкарской</w:t>
      </w:r>
      <w:r w:rsidRPr="000810C1">
        <w:rPr>
          <w:rFonts w:ascii="Times New Roman" w:hAnsi="Times New Roman" w:cs="Times New Roman"/>
          <w:b/>
          <w:sz w:val="28"/>
          <w:szCs w:val="28"/>
        </w:rPr>
        <w:t xml:space="preserve"> Республике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CC768E" w:rsidTr="00756E8E">
        <w:tc>
          <w:tcPr>
            <w:tcW w:w="1980" w:type="dxa"/>
          </w:tcPr>
          <w:p w:rsidR="00CC768E" w:rsidRPr="00C355B8" w:rsidRDefault="00CC768E" w:rsidP="00CC768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CC768E" w:rsidRDefault="00CC768E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06.09.2026</w:t>
            </w:r>
          </w:p>
        </w:tc>
        <w:tc>
          <w:tcPr>
            <w:tcW w:w="3821" w:type="dxa"/>
          </w:tcPr>
          <w:p w:rsidR="00CC768E" w:rsidRDefault="00CC768E" w:rsidP="00CC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Реквизиты, действующие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06.09.2026</w:t>
            </w:r>
          </w:p>
        </w:tc>
      </w:tr>
      <w:tr w:rsidR="000810C1" w:rsidTr="000810C1">
        <w:tc>
          <w:tcPr>
            <w:tcW w:w="1980" w:type="dxa"/>
          </w:tcPr>
          <w:p w:rsidR="000810C1" w:rsidRPr="00C355B8" w:rsidRDefault="000810C1" w:rsidP="00C35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Номер счета</w:t>
            </w:r>
          </w:p>
        </w:tc>
        <w:tc>
          <w:tcPr>
            <w:tcW w:w="3544" w:type="dxa"/>
            <w:vAlign w:val="center"/>
          </w:tcPr>
          <w:p w:rsidR="000810C1" w:rsidRPr="00C355B8" w:rsidRDefault="00CC768E" w:rsidP="000810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40102810145370000070</w:t>
            </w:r>
          </w:p>
        </w:tc>
        <w:tc>
          <w:tcPr>
            <w:tcW w:w="3821" w:type="dxa"/>
            <w:vAlign w:val="center"/>
          </w:tcPr>
          <w:p w:rsidR="000810C1" w:rsidRPr="00C355B8" w:rsidRDefault="00CC768E" w:rsidP="000810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40102810545370000127</w:t>
            </w:r>
          </w:p>
        </w:tc>
      </w:tr>
      <w:tr w:rsidR="000810C1" w:rsidTr="00756E8E">
        <w:tc>
          <w:tcPr>
            <w:tcW w:w="1980" w:type="dxa"/>
          </w:tcPr>
          <w:p w:rsidR="000810C1" w:rsidRPr="00C355B8" w:rsidRDefault="000810C1" w:rsidP="000810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БИК </w:t>
            </w:r>
            <w:r w:rsidR="00C355B8">
              <w:rPr>
                <w:rFonts w:ascii="Times New Roman" w:hAnsi="Times New Roman" w:cs="Times New Roman"/>
                <w:sz w:val="28"/>
                <w:szCs w:val="28"/>
              </w:rPr>
              <w:t>ТОФК</w:t>
            </w:r>
          </w:p>
        </w:tc>
        <w:tc>
          <w:tcPr>
            <w:tcW w:w="3544" w:type="dxa"/>
          </w:tcPr>
          <w:p w:rsidR="000810C1" w:rsidRPr="00C355B8" w:rsidRDefault="00CC768E" w:rsidP="000810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018327106</w:t>
            </w:r>
          </w:p>
        </w:tc>
        <w:tc>
          <w:tcPr>
            <w:tcW w:w="3821" w:type="dxa"/>
          </w:tcPr>
          <w:p w:rsidR="000810C1" w:rsidRPr="00C355B8" w:rsidRDefault="00CC768E" w:rsidP="000810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042202127</w:t>
            </w:r>
          </w:p>
        </w:tc>
      </w:tr>
      <w:tr w:rsidR="000810C1" w:rsidTr="00756E8E">
        <w:tc>
          <w:tcPr>
            <w:tcW w:w="1980" w:type="dxa"/>
          </w:tcPr>
          <w:p w:rsidR="000810C1" w:rsidRPr="00C355B8" w:rsidRDefault="000810C1" w:rsidP="00C355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C355B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анка</w:t>
            </w:r>
          </w:p>
        </w:tc>
        <w:tc>
          <w:tcPr>
            <w:tcW w:w="3544" w:type="dxa"/>
          </w:tcPr>
          <w:p w:rsidR="000810C1" w:rsidRPr="00C355B8" w:rsidRDefault="00CC768E" w:rsidP="00C35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ОКЦ № 14 ЮГУ Банка России//УФК по Кабардино-Балкарской Республике, г Нальчик</w:t>
            </w:r>
          </w:p>
        </w:tc>
        <w:tc>
          <w:tcPr>
            <w:tcW w:w="3821" w:type="dxa"/>
          </w:tcPr>
          <w:p w:rsidR="004F6A89" w:rsidRDefault="00CC768E" w:rsidP="00C355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 xml:space="preserve">ОКЦ № 1 ВВГУ Банка России//УФК по Кабардино-Балкарской Республике, </w:t>
            </w:r>
          </w:p>
          <w:p w:rsidR="000810C1" w:rsidRPr="00C355B8" w:rsidRDefault="00CC768E" w:rsidP="00C355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768E">
              <w:rPr>
                <w:rFonts w:ascii="Times New Roman" w:hAnsi="Times New Roman" w:cs="Times New Roman"/>
                <w:sz w:val="28"/>
                <w:szCs w:val="28"/>
              </w:rPr>
              <w:t>г Нальчик</w:t>
            </w:r>
          </w:p>
        </w:tc>
      </w:tr>
    </w:tbl>
    <w:p w:rsidR="00C355B8" w:rsidRDefault="00C355B8" w:rsidP="00756E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2AA2" w:rsidRDefault="00592AA2" w:rsidP="00756E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E8E" w:rsidRPr="00E04499" w:rsidRDefault="00756E8E" w:rsidP="00756E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4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Управление Федерального казначейства по </w:t>
      </w:r>
      <w:r w:rsidR="00592AA2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592AA2" w:rsidRPr="00E04499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592AA2" w:rsidTr="00756E8E">
        <w:tc>
          <w:tcPr>
            <w:tcW w:w="1980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06.09.2026</w:t>
            </w:r>
          </w:p>
        </w:tc>
        <w:tc>
          <w:tcPr>
            <w:tcW w:w="3821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Реквизиты, действующие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06.09.2026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0810C1" w:rsidRPr="00C355B8" w:rsidRDefault="00592AA2" w:rsidP="000810C1">
            <w:pPr>
              <w:spacing w:line="259" w:lineRule="auto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40102810145370000049</w:t>
            </w:r>
            <w:r w:rsidR="000810C1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0810C1" w:rsidRPr="00C355B8" w:rsidRDefault="00592AA2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40102810645370000124</w:t>
            </w:r>
            <w:r w:rsidR="000810C1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0810C1" w:rsidRPr="00C355B8" w:rsidRDefault="00592AA2" w:rsidP="000810C1">
            <w:pPr>
              <w:spacing w:line="259" w:lineRule="auto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015805002</w:t>
            </w:r>
            <w:r w:rsidR="000810C1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0810C1" w:rsidRPr="00C355B8" w:rsidRDefault="00592AA2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042202124</w:t>
            </w:r>
            <w:r w:rsidR="000810C1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0810C1" w:rsidRPr="00C355B8" w:rsidRDefault="00592AA2" w:rsidP="00C355B8">
            <w:pPr>
              <w:spacing w:after="5" w:line="259" w:lineRule="auto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ОКЦ № 8 СЗГУ Банка России//УФК по Псковской области, г Псков</w:t>
            </w:r>
          </w:p>
        </w:tc>
        <w:tc>
          <w:tcPr>
            <w:tcW w:w="3821" w:type="dxa"/>
          </w:tcPr>
          <w:p w:rsidR="000810C1" w:rsidRPr="00C355B8" w:rsidRDefault="00592AA2" w:rsidP="00C355B8">
            <w:pPr>
              <w:spacing w:after="2" w:line="23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России//УФК по Псковской области, г Псков</w:t>
            </w:r>
          </w:p>
        </w:tc>
      </w:tr>
    </w:tbl>
    <w:p w:rsidR="00756E8E" w:rsidRPr="00FC2975" w:rsidRDefault="00756E8E" w:rsidP="00D64F3C">
      <w:pPr>
        <w:rPr>
          <w:rFonts w:ascii="Times New Roman" w:hAnsi="Times New Roman" w:cs="Times New Roman"/>
          <w:sz w:val="20"/>
          <w:szCs w:val="20"/>
        </w:rPr>
      </w:pPr>
    </w:p>
    <w:p w:rsidR="00756E8E" w:rsidRPr="00C355B8" w:rsidRDefault="00756E8E" w:rsidP="00756E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по </w:t>
      </w:r>
      <w:r w:rsidR="00592AA2">
        <w:rPr>
          <w:rFonts w:ascii="Times New Roman" w:hAnsi="Times New Roman" w:cs="Times New Roman"/>
          <w:b/>
          <w:sz w:val="28"/>
          <w:szCs w:val="28"/>
        </w:rPr>
        <w:t>Калужской</w:t>
      </w:r>
      <w:r w:rsidR="000810C1" w:rsidRPr="00C355B8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592AA2" w:rsidTr="00756E8E">
        <w:tc>
          <w:tcPr>
            <w:tcW w:w="1980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06.09.2026</w:t>
            </w:r>
          </w:p>
        </w:tc>
        <w:tc>
          <w:tcPr>
            <w:tcW w:w="3821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Реквизиты, действующие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06.09.2026</w:t>
            </w:r>
          </w:p>
        </w:tc>
      </w:tr>
      <w:tr w:rsidR="00592AA2" w:rsidTr="005F3EA2">
        <w:tc>
          <w:tcPr>
            <w:tcW w:w="1980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  <w:vAlign w:val="center"/>
          </w:tcPr>
          <w:p w:rsidR="00592AA2" w:rsidRPr="00C355B8" w:rsidRDefault="00592AA2" w:rsidP="00592AA2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40102810045370000030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592AA2" w:rsidRPr="00C355B8" w:rsidRDefault="00592AA2" w:rsidP="00592AA2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40102810045370000122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92AA2" w:rsidTr="00756E8E">
        <w:tc>
          <w:tcPr>
            <w:tcW w:w="1980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592AA2" w:rsidRPr="00C355B8" w:rsidRDefault="00592AA2" w:rsidP="00592AA2">
            <w:pPr>
              <w:spacing w:line="259" w:lineRule="auto"/>
              <w:ind w:righ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012908002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592AA2" w:rsidRPr="00C355B8" w:rsidRDefault="00592AA2" w:rsidP="00592AA2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042202122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92AA2" w:rsidTr="00756E8E">
        <w:tc>
          <w:tcPr>
            <w:tcW w:w="1980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4F6A89" w:rsidRDefault="00592AA2" w:rsidP="00592AA2">
            <w:pPr>
              <w:spacing w:line="23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 xml:space="preserve">ОКЦ № 9 ГУ Банка России по ЦФО//УФК по Калужской области, </w:t>
            </w:r>
          </w:p>
          <w:p w:rsidR="00592AA2" w:rsidRPr="00C355B8" w:rsidRDefault="00592AA2" w:rsidP="00592AA2">
            <w:pPr>
              <w:spacing w:line="23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г Калуга</w:t>
            </w:r>
          </w:p>
        </w:tc>
        <w:tc>
          <w:tcPr>
            <w:tcW w:w="3821" w:type="dxa"/>
          </w:tcPr>
          <w:p w:rsidR="00592AA2" w:rsidRPr="00C355B8" w:rsidRDefault="00592AA2" w:rsidP="00592AA2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России//УФК по Калужской области, г Калуга</w:t>
            </w:r>
          </w:p>
        </w:tc>
      </w:tr>
    </w:tbl>
    <w:p w:rsidR="00756E8E" w:rsidRPr="00FC2975" w:rsidRDefault="00756E8E" w:rsidP="00D64F3C">
      <w:pPr>
        <w:rPr>
          <w:rFonts w:ascii="Times New Roman" w:hAnsi="Times New Roman" w:cs="Times New Roman"/>
          <w:sz w:val="20"/>
          <w:szCs w:val="20"/>
        </w:rPr>
      </w:pPr>
    </w:p>
    <w:p w:rsidR="00756E8E" w:rsidRPr="00C355B8" w:rsidRDefault="00756E8E" w:rsidP="00756E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по </w:t>
      </w:r>
      <w:r w:rsidR="00592AA2">
        <w:rPr>
          <w:rFonts w:ascii="Times New Roman" w:hAnsi="Times New Roman" w:cs="Times New Roman"/>
          <w:b/>
          <w:sz w:val="28"/>
          <w:szCs w:val="28"/>
        </w:rPr>
        <w:t>г. Севастополю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592AA2" w:rsidTr="00756E8E">
        <w:tc>
          <w:tcPr>
            <w:tcW w:w="1980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05.07.2026</w:t>
            </w:r>
          </w:p>
        </w:tc>
        <w:tc>
          <w:tcPr>
            <w:tcW w:w="3821" w:type="dxa"/>
          </w:tcPr>
          <w:p w:rsidR="00592AA2" w:rsidRDefault="00592AA2" w:rsidP="00592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с 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0810C1" w:rsidRPr="00C355B8" w:rsidRDefault="00592AA2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40102810045370000056</w:t>
            </w:r>
          </w:p>
        </w:tc>
        <w:tc>
          <w:tcPr>
            <w:tcW w:w="3821" w:type="dxa"/>
          </w:tcPr>
          <w:p w:rsidR="000810C1" w:rsidRPr="00C355B8" w:rsidRDefault="005507A1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40102810245370000126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0810C1" w:rsidRPr="00C355B8" w:rsidRDefault="00592AA2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016711001</w:t>
            </w:r>
          </w:p>
        </w:tc>
        <w:tc>
          <w:tcPr>
            <w:tcW w:w="3821" w:type="dxa"/>
          </w:tcPr>
          <w:p w:rsidR="000810C1" w:rsidRPr="00C355B8" w:rsidRDefault="005507A1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042202126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4F6A89" w:rsidRDefault="00592AA2" w:rsidP="00C355B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 xml:space="preserve">ОКЦ № 13 ЮГУ Банка России//УФК по г. Севастополю, </w:t>
            </w:r>
          </w:p>
          <w:p w:rsidR="000810C1" w:rsidRPr="00C355B8" w:rsidRDefault="00592AA2" w:rsidP="00C355B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AA2">
              <w:rPr>
                <w:rFonts w:ascii="Times New Roman" w:hAnsi="Times New Roman" w:cs="Times New Roman"/>
                <w:sz w:val="28"/>
                <w:szCs w:val="28"/>
              </w:rPr>
              <w:t>г Севастополь</w:t>
            </w:r>
          </w:p>
        </w:tc>
        <w:tc>
          <w:tcPr>
            <w:tcW w:w="3821" w:type="dxa"/>
          </w:tcPr>
          <w:p w:rsidR="000810C1" w:rsidRPr="00C355B8" w:rsidRDefault="005507A1" w:rsidP="00C355B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России//УФК по г. Севастополю, г Севастополь</w:t>
            </w:r>
          </w:p>
        </w:tc>
      </w:tr>
    </w:tbl>
    <w:p w:rsidR="00756E8E" w:rsidRPr="00FC2975" w:rsidRDefault="00756E8E" w:rsidP="00D64F3C">
      <w:pPr>
        <w:rPr>
          <w:rFonts w:ascii="Times New Roman" w:hAnsi="Times New Roman" w:cs="Times New Roman"/>
          <w:sz w:val="20"/>
          <w:szCs w:val="20"/>
        </w:rPr>
      </w:pPr>
    </w:p>
    <w:p w:rsidR="00F5646E" w:rsidRPr="00C355B8" w:rsidRDefault="00F5646E" w:rsidP="00F564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</w:t>
      </w:r>
      <w:r w:rsidR="005507A1" w:rsidRPr="00C355B8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507A1">
        <w:rPr>
          <w:rFonts w:ascii="Times New Roman" w:hAnsi="Times New Roman" w:cs="Times New Roman"/>
          <w:b/>
          <w:sz w:val="28"/>
          <w:szCs w:val="28"/>
        </w:rPr>
        <w:t xml:space="preserve">Республике </w:t>
      </w:r>
      <w:r w:rsidR="005507A1">
        <w:rPr>
          <w:rFonts w:ascii="Times New Roman" w:hAnsi="Times New Roman" w:cs="Times New Roman"/>
          <w:b/>
          <w:sz w:val="28"/>
          <w:szCs w:val="28"/>
        </w:rPr>
        <w:t>Северная Осетия - Алания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5507A1" w:rsidTr="001C7E2C">
        <w:tc>
          <w:tcPr>
            <w:tcW w:w="1980" w:type="dxa"/>
          </w:tcPr>
          <w:p w:rsidR="005507A1" w:rsidRDefault="005507A1" w:rsidP="005507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507A1" w:rsidRDefault="005507A1" w:rsidP="00550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06.09.2026</w:t>
            </w:r>
          </w:p>
        </w:tc>
        <w:tc>
          <w:tcPr>
            <w:tcW w:w="3821" w:type="dxa"/>
          </w:tcPr>
          <w:p w:rsidR="005507A1" w:rsidRDefault="005507A1" w:rsidP="00550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Реквизиты, действующие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06.09.2026</w:t>
            </w:r>
          </w:p>
        </w:tc>
      </w:tr>
      <w:tr w:rsidR="00F5646E" w:rsidTr="001C7E2C">
        <w:tc>
          <w:tcPr>
            <w:tcW w:w="1980" w:type="dxa"/>
          </w:tcPr>
          <w:p w:rsidR="00F5646E" w:rsidRDefault="00F5646E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F5646E" w:rsidRPr="00C355B8" w:rsidRDefault="005507A1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40102810945370000077</w:t>
            </w:r>
            <w:r w:rsidR="00F5646E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F5646E" w:rsidRPr="00C355B8" w:rsidRDefault="005507A1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40102810845370000128</w:t>
            </w:r>
            <w:r w:rsidR="00F5646E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646E" w:rsidTr="001C7E2C">
        <w:tc>
          <w:tcPr>
            <w:tcW w:w="1980" w:type="dxa"/>
          </w:tcPr>
          <w:p w:rsidR="00F5646E" w:rsidRDefault="00F5646E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F5646E" w:rsidRPr="00C355B8" w:rsidRDefault="005507A1" w:rsidP="0059793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019033100</w:t>
            </w:r>
            <w:r w:rsidR="00F5646E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F5646E" w:rsidRPr="00C355B8" w:rsidRDefault="005507A1" w:rsidP="0059793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042202128</w:t>
            </w:r>
            <w:r w:rsidR="00F5646E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646E" w:rsidTr="001C7E2C">
        <w:tc>
          <w:tcPr>
            <w:tcW w:w="1980" w:type="dxa"/>
          </w:tcPr>
          <w:p w:rsidR="00F5646E" w:rsidRDefault="00F5646E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4F6A89" w:rsidRDefault="005507A1" w:rsidP="00597931">
            <w:pPr>
              <w:spacing w:line="259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 xml:space="preserve">ОКЦ № 15 ЮГУ Банка России//УФК по Республике Северная Осетия - Алания, </w:t>
            </w:r>
          </w:p>
          <w:p w:rsidR="00F5646E" w:rsidRPr="00C355B8" w:rsidRDefault="005507A1" w:rsidP="00597931">
            <w:pPr>
              <w:spacing w:line="259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г Владикавказ</w:t>
            </w:r>
          </w:p>
        </w:tc>
        <w:tc>
          <w:tcPr>
            <w:tcW w:w="3821" w:type="dxa"/>
          </w:tcPr>
          <w:p w:rsidR="004F6A89" w:rsidRDefault="005507A1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 xml:space="preserve">ОКЦ № 1 ВВГУ Банка России//УФК по Республике Северная Осетия - Алания, </w:t>
            </w:r>
          </w:p>
          <w:p w:rsidR="00F5646E" w:rsidRPr="00C355B8" w:rsidRDefault="005507A1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г Владикавказ</w:t>
            </w:r>
          </w:p>
        </w:tc>
      </w:tr>
    </w:tbl>
    <w:p w:rsidR="00F5646E" w:rsidRDefault="00F5646E" w:rsidP="00FC2975">
      <w:pPr>
        <w:rPr>
          <w:rFonts w:ascii="Times New Roman" w:hAnsi="Times New Roman" w:cs="Times New Roman"/>
          <w:sz w:val="28"/>
          <w:szCs w:val="28"/>
        </w:rPr>
      </w:pPr>
    </w:p>
    <w:p w:rsidR="006062AD" w:rsidRPr="00C355B8" w:rsidRDefault="006062AD" w:rsidP="006062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по </w:t>
      </w:r>
      <w:r w:rsidR="005507A1">
        <w:rPr>
          <w:rFonts w:ascii="Times New Roman" w:hAnsi="Times New Roman" w:cs="Times New Roman"/>
          <w:b/>
          <w:sz w:val="28"/>
          <w:szCs w:val="28"/>
        </w:rPr>
        <w:t>Томской</w:t>
      </w:r>
      <w:r w:rsidR="005507A1" w:rsidRPr="00C355B8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5507A1" w:rsidTr="001C7E2C">
        <w:tc>
          <w:tcPr>
            <w:tcW w:w="1980" w:type="dxa"/>
          </w:tcPr>
          <w:p w:rsidR="005507A1" w:rsidRDefault="005507A1" w:rsidP="005507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507A1" w:rsidRDefault="005507A1" w:rsidP="00550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06.09.2026</w:t>
            </w:r>
          </w:p>
        </w:tc>
        <w:tc>
          <w:tcPr>
            <w:tcW w:w="3821" w:type="dxa"/>
          </w:tcPr>
          <w:p w:rsidR="005507A1" w:rsidRDefault="005507A1" w:rsidP="00550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Реквизиты, действующие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06.09.2026</w:t>
            </w:r>
          </w:p>
        </w:tc>
      </w:tr>
      <w:tr w:rsidR="006062AD" w:rsidTr="001C7E2C">
        <w:tc>
          <w:tcPr>
            <w:tcW w:w="1980" w:type="dxa"/>
          </w:tcPr>
          <w:p w:rsidR="006062AD" w:rsidRDefault="006062AD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6062AD" w:rsidRPr="00C355B8" w:rsidRDefault="005507A1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40102810245370000058</w:t>
            </w:r>
            <w:r w:rsidR="006062AD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6062AD" w:rsidRPr="00C355B8" w:rsidRDefault="005507A1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40102810345370000130</w:t>
            </w:r>
            <w:r w:rsidR="006062AD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62AD" w:rsidTr="001C7E2C">
        <w:tc>
          <w:tcPr>
            <w:tcW w:w="1980" w:type="dxa"/>
          </w:tcPr>
          <w:p w:rsidR="006062AD" w:rsidRDefault="006062AD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6062AD" w:rsidRPr="00C355B8" w:rsidRDefault="005507A1" w:rsidP="006062A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016902004</w:t>
            </w:r>
            <w:r w:rsidR="006062AD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6062AD" w:rsidRPr="00C355B8" w:rsidRDefault="005507A1" w:rsidP="006062A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045004130</w:t>
            </w:r>
            <w:r w:rsidR="006062AD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62AD" w:rsidTr="001C7E2C">
        <w:tc>
          <w:tcPr>
            <w:tcW w:w="1980" w:type="dxa"/>
          </w:tcPr>
          <w:p w:rsidR="006062AD" w:rsidRDefault="006062AD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6062AD" w:rsidRPr="00C355B8" w:rsidRDefault="005507A1" w:rsidP="001C7E2C">
            <w:pPr>
              <w:spacing w:line="259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 xml:space="preserve">ОКЦ № 10 </w:t>
            </w:r>
            <w:proofErr w:type="spellStart"/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СибГУ</w:t>
            </w:r>
            <w:proofErr w:type="spellEnd"/>
            <w:r w:rsidRPr="005507A1">
              <w:rPr>
                <w:rFonts w:ascii="Times New Roman" w:hAnsi="Times New Roman" w:cs="Times New Roman"/>
                <w:sz w:val="28"/>
                <w:szCs w:val="28"/>
              </w:rPr>
              <w:t xml:space="preserve"> Банка России//УФК по Томской области, г Томск</w:t>
            </w:r>
          </w:p>
        </w:tc>
        <w:tc>
          <w:tcPr>
            <w:tcW w:w="3821" w:type="dxa"/>
          </w:tcPr>
          <w:p w:rsidR="006062AD" w:rsidRPr="00C355B8" w:rsidRDefault="005507A1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 xml:space="preserve">ОКЦ № 1 </w:t>
            </w:r>
            <w:proofErr w:type="spellStart"/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СибГУ</w:t>
            </w:r>
            <w:proofErr w:type="spellEnd"/>
            <w:r w:rsidRPr="005507A1">
              <w:rPr>
                <w:rFonts w:ascii="Times New Roman" w:hAnsi="Times New Roman" w:cs="Times New Roman"/>
                <w:sz w:val="28"/>
                <w:szCs w:val="28"/>
              </w:rPr>
              <w:t xml:space="preserve"> Банка России//УФК по Томской области, г Томск</w:t>
            </w:r>
          </w:p>
        </w:tc>
      </w:tr>
    </w:tbl>
    <w:p w:rsidR="006062AD" w:rsidRDefault="006062AD" w:rsidP="00FC2975">
      <w:pPr>
        <w:rPr>
          <w:rFonts w:ascii="Times New Roman" w:hAnsi="Times New Roman" w:cs="Times New Roman"/>
          <w:sz w:val="28"/>
          <w:szCs w:val="28"/>
        </w:rPr>
      </w:pPr>
    </w:p>
    <w:p w:rsidR="005507A1" w:rsidRPr="00C355B8" w:rsidRDefault="005507A1" w:rsidP="00550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по </w:t>
      </w:r>
      <w:r>
        <w:rPr>
          <w:rFonts w:ascii="Times New Roman" w:hAnsi="Times New Roman" w:cs="Times New Roman"/>
          <w:b/>
          <w:sz w:val="28"/>
          <w:szCs w:val="28"/>
        </w:rPr>
        <w:t xml:space="preserve">Республике </w:t>
      </w:r>
      <w:r>
        <w:rPr>
          <w:rFonts w:ascii="Times New Roman" w:hAnsi="Times New Roman" w:cs="Times New Roman"/>
          <w:b/>
          <w:sz w:val="28"/>
          <w:szCs w:val="28"/>
        </w:rPr>
        <w:t>Тыва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5507A1" w:rsidTr="0024539A">
        <w:tc>
          <w:tcPr>
            <w:tcW w:w="1980" w:type="dxa"/>
          </w:tcPr>
          <w:p w:rsidR="005507A1" w:rsidRDefault="005507A1" w:rsidP="002453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507A1" w:rsidRDefault="005507A1" w:rsidP="00245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06.09.2026</w:t>
            </w:r>
          </w:p>
        </w:tc>
        <w:tc>
          <w:tcPr>
            <w:tcW w:w="3821" w:type="dxa"/>
          </w:tcPr>
          <w:p w:rsidR="005507A1" w:rsidRDefault="005507A1" w:rsidP="00245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с 06.09.2026</w:t>
            </w:r>
          </w:p>
        </w:tc>
      </w:tr>
      <w:tr w:rsidR="005507A1" w:rsidTr="0024539A">
        <w:tc>
          <w:tcPr>
            <w:tcW w:w="1980" w:type="dxa"/>
          </w:tcPr>
          <w:p w:rsidR="005507A1" w:rsidRDefault="005507A1" w:rsidP="00245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5507A1" w:rsidRPr="00C355B8" w:rsidRDefault="005507A1" w:rsidP="0024539A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40102810945370000080</w:t>
            </w:r>
          </w:p>
        </w:tc>
        <w:tc>
          <w:tcPr>
            <w:tcW w:w="3821" w:type="dxa"/>
          </w:tcPr>
          <w:p w:rsidR="005507A1" w:rsidRPr="00C355B8" w:rsidRDefault="005507A1" w:rsidP="0024539A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40102810645370000131</w:t>
            </w:r>
          </w:p>
        </w:tc>
      </w:tr>
      <w:tr w:rsidR="005507A1" w:rsidTr="0024539A">
        <w:tc>
          <w:tcPr>
            <w:tcW w:w="1980" w:type="dxa"/>
          </w:tcPr>
          <w:p w:rsidR="005507A1" w:rsidRDefault="005507A1" w:rsidP="00245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5507A1" w:rsidRPr="00C355B8" w:rsidRDefault="005507A1" w:rsidP="0024539A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019304100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5507A1" w:rsidRPr="00C355B8" w:rsidRDefault="005507A1" w:rsidP="0024539A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045004131</w:t>
            </w:r>
          </w:p>
        </w:tc>
      </w:tr>
      <w:tr w:rsidR="005507A1" w:rsidTr="0024539A">
        <w:tc>
          <w:tcPr>
            <w:tcW w:w="1980" w:type="dxa"/>
          </w:tcPr>
          <w:p w:rsidR="005507A1" w:rsidRDefault="005507A1" w:rsidP="00245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4F6A89" w:rsidRDefault="005507A1" w:rsidP="0024539A">
            <w:pPr>
              <w:spacing w:line="259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 xml:space="preserve">ОКЦ № 11 </w:t>
            </w:r>
            <w:proofErr w:type="spellStart"/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СибГУ</w:t>
            </w:r>
            <w:proofErr w:type="spellEnd"/>
            <w:r w:rsidRPr="005507A1">
              <w:rPr>
                <w:rFonts w:ascii="Times New Roman" w:hAnsi="Times New Roman" w:cs="Times New Roman"/>
                <w:sz w:val="28"/>
                <w:szCs w:val="28"/>
              </w:rPr>
              <w:t xml:space="preserve"> Банка России//УФК по РЕСПУБЛИКЕ ТЫВА, </w:t>
            </w:r>
          </w:p>
          <w:p w:rsidR="005507A1" w:rsidRPr="00C355B8" w:rsidRDefault="005507A1" w:rsidP="0024539A">
            <w:pPr>
              <w:spacing w:line="259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г Кызыл</w:t>
            </w:r>
          </w:p>
        </w:tc>
        <w:tc>
          <w:tcPr>
            <w:tcW w:w="3821" w:type="dxa"/>
          </w:tcPr>
          <w:p w:rsidR="005507A1" w:rsidRPr="00C355B8" w:rsidRDefault="005507A1" w:rsidP="0024539A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7A1">
              <w:rPr>
                <w:rFonts w:ascii="Times New Roman" w:hAnsi="Times New Roman" w:cs="Times New Roman"/>
                <w:sz w:val="28"/>
                <w:szCs w:val="28"/>
              </w:rPr>
              <w:t xml:space="preserve">ОКЦ № 1 </w:t>
            </w:r>
            <w:proofErr w:type="spellStart"/>
            <w:r w:rsidRPr="005507A1">
              <w:rPr>
                <w:rFonts w:ascii="Times New Roman" w:hAnsi="Times New Roman" w:cs="Times New Roman"/>
                <w:sz w:val="28"/>
                <w:szCs w:val="28"/>
              </w:rPr>
              <w:t>СибГУ</w:t>
            </w:r>
            <w:proofErr w:type="spellEnd"/>
            <w:r w:rsidRPr="005507A1">
              <w:rPr>
                <w:rFonts w:ascii="Times New Roman" w:hAnsi="Times New Roman" w:cs="Times New Roman"/>
                <w:sz w:val="28"/>
                <w:szCs w:val="28"/>
              </w:rPr>
              <w:t xml:space="preserve"> Банка России//УФК по Республике Тыва, г Кызыл</w:t>
            </w:r>
          </w:p>
        </w:tc>
      </w:tr>
    </w:tbl>
    <w:p w:rsidR="005507A1" w:rsidRPr="00D64F3C" w:rsidRDefault="005507A1" w:rsidP="00FC2975">
      <w:pPr>
        <w:rPr>
          <w:rFonts w:ascii="Times New Roman" w:hAnsi="Times New Roman" w:cs="Times New Roman"/>
          <w:sz w:val="28"/>
          <w:szCs w:val="28"/>
        </w:rPr>
      </w:pPr>
    </w:p>
    <w:sectPr w:rsidR="005507A1" w:rsidRPr="00D64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3C"/>
    <w:rsid w:val="000810C1"/>
    <w:rsid w:val="00082249"/>
    <w:rsid w:val="001322E0"/>
    <w:rsid w:val="001470CD"/>
    <w:rsid w:val="002A0034"/>
    <w:rsid w:val="00423343"/>
    <w:rsid w:val="004F6A89"/>
    <w:rsid w:val="005507A1"/>
    <w:rsid w:val="00592AA2"/>
    <w:rsid w:val="00597931"/>
    <w:rsid w:val="005A7042"/>
    <w:rsid w:val="005D61A2"/>
    <w:rsid w:val="006062AD"/>
    <w:rsid w:val="00756E8E"/>
    <w:rsid w:val="0078479C"/>
    <w:rsid w:val="00872423"/>
    <w:rsid w:val="00887E53"/>
    <w:rsid w:val="00A66C0F"/>
    <w:rsid w:val="00A76873"/>
    <w:rsid w:val="00B511F3"/>
    <w:rsid w:val="00C355B8"/>
    <w:rsid w:val="00CC768E"/>
    <w:rsid w:val="00D06D4A"/>
    <w:rsid w:val="00D64F3C"/>
    <w:rsid w:val="00D824AE"/>
    <w:rsid w:val="00DA0A2F"/>
    <w:rsid w:val="00E04499"/>
    <w:rsid w:val="00E57ECE"/>
    <w:rsid w:val="00F43620"/>
    <w:rsid w:val="00F5646E"/>
    <w:rsid w:val="00FC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15288-5B49-4F88-AE11-8F7DC7F3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6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61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Пупкова Евгения Викторовна</dc:creator>
  <cp:lastModifiedBy>Пупкова Евгения Викторовна</cp:lastModifiedBy>
  <cp:revision>5</cp:revision>
  <cp:lastPrinted>2026-07-28T10:46:00Z</cp:lastPrinted>
  <dcterms:created xsi:type="dcterms:W3CDTF">2026-07-28T10:10:00Z</dcterms:created>
  <dcterms:modified xsi:type="dcterms:W3CDTF">2026-07-28T11:04:00Z</dcterms:modified>
</cp:coreProperties>
</file>